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F024" w14:textId="77777777" w:rsidR="00976908" w:rsidRPr="00976908" w:rsidRDefault="00976908" w:rsidP="00976908">
      <w:pPr>
        <w:jc w:val="center"/>
        <w:rPr>
          <w:sz w:val="36"/>
          <w:szCs w:val="36"/>
        </w:rPr>
      </w:pPr>
      <w:r w:rsidRPr="00976908">
        <w:rPr>
          <w:sz w:val="36"/>
          <w:szCs w:val="36"/>
        </w:rPr>
        <w:t>Základní vybavení dítěte na tábor:</w:t>
      </w:r>
    </w:p>
    <w:p w14:paraId="77A73FEF" w14:textId="77777777" w:rsidR="00976908" w:rsidRDefault="00976908" w:rsidP="00976908">
      <w:r>
        <w:t>- PROSTĚRADLO a polštářek, deka do spacáku</w:t>
      </w:r>
    </w:p>
    <w:p w14:paraId="270DC904" w14:textId="40C7D95A" w:rsidR="00976908" w:rsidRDefault="00976908" w:rsidP="00976908">
      <w:r>
        <w:t xml:space="preserve">- spací pytel, oblečení na noc (tepláková souprava, tenká čepička – noci jsou velmi chladné), </w:t>
      </w:r>
    </w:p>
    <w:p w14:paraId="43CDE443" w14:textId="42A3D7CA" w:rsidR="00976908" w:rsidRDefault="00976908" w:rsidP="00976908">
      <w:r>
        <w:t>- sportovní boty, sandále, boty na turistiku a holínky</w:t>
      </w:r>
      <w:r>
        <w:t xml:space="preserve"> </w:t>
      </w:r>
      <w:r>
        <w:t>(děti, které nebudou mít holínky, se nemohou za mokrých a deštivých dnů účastnit táborových aktivit!</w:t>
      </w:r>
      <w:r w:rsidR="0014778F">
        <w:t>), nedávejte</w:t>
      </w:r>
      <w:r>
        <w:t xml:space="preserve"> dětem celogumové pantofle (</w:t>
      </w:r>
      <w:proofErr w:type="spellStart"/>
      <w:r>
        <w:t>kroksy</w:t>
      </w:r>
      <w:proofErr w:type="spellEnd"/>
      <w:r>
        <w:t xml:space="preserve">) –na tuto obuv není v táboře vhodný terén a </w:t>
      </w:r>
      <w:r>
        <w:t>může způsobit úraz</w:t>
      </w:r>
      <w:r>
        <w:t>!</w:t>
      </w:r>
    </w:p>
    <w:p w14:paraId="33917EDD" w14:textId="6157FCAA" w:rsidR="00976908" w:rsidRDefault="00976908" w:rsidP="00976908">
      <w:r>
        <w:t>- sportovní a turistické oblečení (na teplé i chladné počasí),</w:t>
      </w:r>
    </w:p>
    <w:p w14:paraId="6FBCC1DE" w14:textId="77777777" w:rsidR="00976908" w:rsidRDefault="00976908" w:rsidP="00976908">
      <w:r>
        <w:t>- plavky, pláštěnka, pokrývka hlavy,</w:t>
      </w:r>
    </w:p>
    <w:p w14:paraId="37665CD5" w14:textId="77777777" w:rsidR="00976908" w:rsidRDefault="00976908" w:rsidP="00976908">
      <w:r>
        <w:t>- spodní prádlo a ponožky na každý den + náhradní</w:t>
      </w:r>
    </w:p>
    <w:p w14:paraId="6D042288" w14:textId="77777777" w:rsidR="00976908" w:rsidRDefault="00976908" w:rsidP="00976908">
      <w:r>
        <w:t>- další oblečení a vybavení podle povahy tábora,</w:t>
      </w:r>
    </w:p>
    <w:p w14:paraId="6954776C" w14:textId="0784DE54" w:rsidR="00976908" w:rsidRDefault="00976908" w:rsidP="00976908">
      <w:r>
        <w:t>- funkční svítilna včetně náhradních baterií („čelovky“ nejsou vhodné!),</w:t>
      </w:r>
    </w:p>
    <w:p w14:paraId="22C00C98" w14:textId="3C7CC64D" w:rsidR="00976908" w:rsidRDefault="00976908" w:rsidP="00976908">
      <w:r>
        <w:t>- hygienické potřeby – mýdlo, šampon, zubní pasta a kartáček, hřeben, opalovací krém, kapesníky, sprej proti klíšťatům</w:t>
      </w:r>
    </w:p>
    <w:p w14:paraId="3CAFE72E" w14:textId="77777777" w:rsidR="00976908" w:rsidRDefault="00976908" w:rsidP="00976908">
      <w:r>
        <w:t>- alespoň 2 ručníky</w:t>
      </w:r>
    </w:p>
    <w:p w14:paraId="3AB68894" w14:textId="77777777" w:rsidR="00976908" w:rsidRDefault="00976908" w:rsidP="00976908">
      <w:r>
        <w:t>- psací potřeby, pastelky, blok,</w:t>
      </w:r>
    </w:p>
    <w:p w14:paraId="07A269B0" w14:textId="77777777" w:rsidR="00976908" w:rsidRDefault="00976908" w:rsidP="00976908">
      <w:r>
        <w:t>- dopisní papír, obálky, známky, (menším dětem doporučujeme předepsat adresu),</w:t>
      </w:r>
    </w:p>
    <w:p w14:paraId="7CBD4932" w14:textId="77777777" w:rsidR="00976908" w:rsidRDefault="00976908" w:rsidP="00976908">
      <w:r>
        <w:t>- šátek,</w:t>
      </w:r>
    </w:p>
    <w:p w14:paraId="1FBEC1C3" w14:textId="77777777" w:rsidR="00976908" w:rsidRDefault="00976908" w:rsidP="00976908">
      <w:r>
        <w:t>- láhev na pití max. 0,5 l,</w:t>
      </w:r>
    </w:p>
    <w:p w14:paraId="701632A8" w14:textId="47956B90" w:rsidR="00976908" w:rsidRDefault="00976908" w:rsidP="00976908">
      <w:r>
        <w:t>- baťoh na výlety do okolí (vak s provazovými popruhy je nevhodný), batoh by měl mít řádná ramena a polstrování zad,</w:t>
      </w:r>
    </w:p>
    <w:p w14:paraId="1EA25BE2" w14:textId="77777777" w:rsidR="00976908" w:rsidRDefault="00976908" w:rsidP="00976908">
      <w:r>
        <w:t>- plechový hrníček s ouškem a malou lžičku,</w:t>
      </w:r>
    </w:p>
    <w:p w14:paraId="55ABA286" w14:textId="77777777" w:rsidR="00976908" w:rsidRDefault="00976908" w:rsidP="00976908">
      <w:r>
        <w:t>- ešus s držadlem + víčko,</w:t>
      </w:r>
    </w:p>
    <w:p w14:paraId="3486DC13" w14:textId="77777777" w:rsidR="00976908" w:rsidRDefault="00976908" w:rsidP="00976908">
      <w:r>
        <w:t>- lžíce, škrabka na brambory,</w:t>
      </w:r>
    </w:p>
    <w:p w14:paraId="34B5A63C" w14:textId="77777777" w:rsidR="00976908" w:rsidRDefault="00976908" w:rsidP="00976908">
      <w:r>
        <w:t>- 2 podepsané utěrky,</w:t>
      </w:r>
    </w:p>
    <w:p w14:paraId="37B723C3" w14:textId="77777777" w:rsidR="00976908" w:rsidRDefault="00976908" w:rsidP="00976908">
      <w:r>
        <w:t>- karimatka na venkovní odpočinek,</w:t>
      </w:r>
    </w:p>
    <w:p w14:paraId="07E3D320" w14:textId="77777777" w:rsidR="00976908" w:rsidRDefault="00976908" w:rsidP="00976908">
      <w:r>
        <w:t>- nůž do přírody dejte dětem dle vlastního uvážení,</w:t>
      </w:r>
    </w:p>
    <w:p w14:paraId="7529958B" w14:textId="77777777" w:rsidR="00976908" w:rsidRDefault="00976908" w:rsidP="00976908">
      <w:r>
        <w:t>- dokumentaci (seznam na straně 2)</w:t>
      </w:r>
    </w:p>
    <w:p w14:paraId="67F94911" w14:textId="77777777" w:rsidR="00976908" w:rsidRDefault="00976908" w:rsidP="00976908"/>
    <w:p w14:paraId="088E8D93" w14:textId="77777777" w:rsidR="00976908" w:rsidRDefault="00976908" w:rsidP="00976908">
      <w:r>
        <w:lastRenderedPageBreak/>
        <w:t>Pošta a kontakty</w:t>
      </w:r>
    </w:p>
    <w:p w14:paraId="5FD9F0E1" w14:textId="77777777" w:rsidR="00976908" w:rsidRDefault="00976908" w:rsidP="00976908">
      <w:r>
        <w:t>Doručená i odeslaná pošta se odevzdává zhruba jednou za 2 pracovní dny.</w:t>
      </w:r>
    </w:p>
    <w:p w14:paraId="46FAD595" w14:textId="77777777" w:rsidR="00976908" w:rsidRDefault="00976908" w:rsidP="00976908">
      <w:r>
        <w:t>Adresa tábora: Kontakty:</w:t>
      </w:r>
    </w:p>
    <w:p w14:paraId="6BA9CC6A" w14:textId="77777777" w:rsidR="00976908" w:rsidRDefault="00976908" w:rsidP="00976908">
      <w:r>
        <w:t xml:space="preserve">Letní tábor </w:t>
      </w:r>
      <w:r>
        <w:t>Borek</w:t>
      </w:r>
    </w:p>
    <w:p w14:paraId="1FE099E9" w14:textId="638C9C4A" w:rsidR="00976908" w:rsidRDefault="00976908" w:rsidP="00976908">
      <w:r>
        <w:t>František Kut</w:t>
      </w:r>
    </w:p>
    <w:p w14:paraId="067D3EE3" w14:textId="0CF57B36" w:rsidR="00976908" w:rsidRDefault="00976908" w:rsidP="00976908">
      <w:hyperlink r:id="rId4" w:history="1">
        <w:r w:rsidRPr="009821EA">
          <w:rPr>
            <w:rStyle w:val="Hypertextovodkaz"/>
          </w:rPr>
          <w:t>f.kut@seznam.cz</w:t>
        </w:r>
      </w:hyperlink>
    </w:p>
    <w:p w14:paraId="0DE249A2" w14:textId="6D82075E" w:rsidR="00976908" w:rsidRDefault="00976908" w:rsidP="00976908">
      <w:r>
        <w:t xml:space="preserve">pošta Žlutice </w:t>
      </w:r>
    </w:p>
    <w:p w14:paraId="3D2F840C" w14:textId="4A4C4043" w:rsidR="00976908" w:rsidRDefault="00976908" w:rsidP="00976908">
      <w:r>
        <w:t xml:space="preserve">PSČ 364 52 </w:t>
      </w:r>
    </w:p>
    <w:p w14:paraId="382098F1" w14:textId="304251BA" w:rsidR="00976908" w:rsidRDefault="00976908" w:rsidP="00976908">
      <w:r>
        <w:t xml:space="preserve">Telefonní čísla, která je možné využít v době konání tábora: </w:t>
      </w:r>
      <w:r>
        <w:t>724 347 333</w:t>
      </w:r>
      <w:r>
        <w:t xml:space="preserve">, mějte prosím trpělivost, nenosíme telefon </w:t>
      </w:r>
      <w:r>
        <w:t xml:space="preserve">stále </w:t>
      </w:r>
      <w:r>
        <w:t xml:space="preserve">u sebe, na SMS zprávy se snažíme odpovídat průběžně. </w:t>
      </w:r>
    </w:p>
    <w:p w14:paraId="55981504" w14:textId="77777777" w:rsidR="00976908" w:rsidRDefault="00976908" w:rsidP="00976908">
      <w:r>
        <w:t xml:space="preserve">Během tábora se snažíme dávat fotografie na náš </w:t>
      </w:r>
      <w:proofErr w:type="spellStart"/>
      <w:r>
        <w:t>facebook</w:t>
      </w:r>
      <w:proofErr w:type="spellEnd"/>
      <w:r>
        <w:t>.</w:t>
      </w:r>
    </w:p>
    <w:p w14:paraId="466B0E86" w14:textId="77777777" w:rsidR="00976908" w:rsidRPr="006F7A29" w:rsidRDefault="00976908" w:rsidP="00976908">
      <w:pPr>
        <w:rPr>
          <w:b/>
          <w:bCs/>
          <w:i/>
          <w:iCs/>
        </w:rPr>
      </w:pPr>
      <w:r w:rsidRPr="006F7A29">
        <w:rPr>
          <w:b/>
          <w:bCs/>
          <w:i/>
          <w:iCs/>
        </w:rPr>
        <w:t>Další informace a pokyny:</w:t>
      </w:r>
    </w:p>
    <w:p w14:paraId="1418FCE1" w14:textId="77777777" w:rsidR="00976908" w:rsidRDefault="00976908" w:rsidP="00976908">
      <w:r>
        <w:t>V případě vyzvednutí dítěte pověřenou osobou (osobou, která není zákonným zástupcem), tato osoba musí mít plnou moc od zákonných zástupců.</w:t>
      </w:r>
    </w:p>
    <w:p w14:paraId="1DAA012F" w14:textId="77777777" w:rsidR="00976908" w:rsidRDefault="00976908" w:rsidP="00976908">
      <w:r>
        <w:t>Zdravotní péči zajišťuje školený zdravotník, při závažnějších případech lékař v blízkých vesnicích nebo nemocnice v Karlových Varech.</w:t>
      </w:r>
    </w:p>
    <w:p w14:paraId="1780A800" w14:textId="77777777" w:rsidR="003A2DD0" w:rsidRDefault="003A2DD0"/>
    <w:sectPr w:rsidR="003A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08"/>
    <w:rsid w:val="0014778F"/>
    <w:rsid w:val="003A2DD0"/>
    <w:rsid w:val="00976908"/>
    <w:rsid w:val="00F74EB5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1233"/>
  <w15:chartTrackingRefBased/>
  <w15:docId w15:val="{881EE86F-DCF5-4C38-AA58-824ED82F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908"/>
  </w:style>
  <w:style w:type="paragraph" w:styleId="Nadpis1">
    <w:name w:val="heading 1"/>
    <w:basedOn w:val="Normln"/>
    <w:next w:val="Normln"/>
    <w:link w:val="Nadpis1Char"/>
    <w:uiPriority w:val="9"/>
    <w:qFormat/>
    <w:rsid w:val="0097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6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69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69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9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9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9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9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69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69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69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9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690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690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.kut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 František</dc:creator>
  <cp:keywords/>
  <dc:description/>
  <cp:lastModifiedBy>Kut František</cp:lastModifiedBy>
  <cp:revision>2</cp:revision>
  <dcterms:created xsi:type="dcterms:W3CDTF">2025-11-11T09:13:00Z</dcterms:created>
  <dcterms:modified xsi:type="dcterms:W3CDTF">2025-11-11T09:24:00Z</dcterms:modified>
</cp:coreProperties>
</file>